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3BE5E" w14:textId="6F464C59" w:rsidR="00DD4B3B" w:rsidRPr="00662051" w:rsidRDefault="00C86DF8" w:rsidP="00DD4B3B">
      <w:pPr>
        <w:jc w:val="center"/>
        <w:rPr>
          <w:rFonts w:ascii="Museo Sans 100" w:hAnsi="Museo Sans 100" w:cs="Arial"/>
          <w:b/>
          <w:bCs/>
          <w:sz w:val="28"/>
          <w:szCs w:val="28"/>
        </w:rPr>
      </w:pPr>
      <w:r>
        <w:rPr>
          <w:noProof/>
        </w:rPr>
        <w:drawing>
          <wp:anchor distT="0" distB="0" distL="114300" distR="114300" simplePos="0" relativeHeight="251679744" behindDoc="0" locked="0" layoutInCell="1" allowOverlap="1" wp14:anchorId="6776F6E3" wp14:editId="6C18EEB1">
            <wp:simplePos x="0" y="0"/>
            <wp:positionH relativeFrom="margin">
              <wp:posOffset>-857250</wp:posOffset>
            </wp:positionH>
            <wp:positionV relativeFrom="margin">
              <wp:posOffset>-885825</wp:posOffset>
            </wp:positionV>
            <wp:extent cx="1019175" cy="10191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4B3B" w:rsidRPr="00662051">
        <w:rPr>
          <w:rFonts w:ascii="Museo Sans 100" w:hAnsi="Museo Sans 100"/>
          <w:b/>
          <w:bCs/>
          <w:noProof/>
          <w:sz w:val="28"/>
          <w:szCs w:val="28"/>
        </w:rPr>
        <w:drawing>
          <wp:anchor distT="0" distB="0" distL="114300" distR="114300" simplePos="0" relativeHeight="251660288" behindDoc="0" locked="0" layoutInCell="1" allowOverlap="1" wp14:anchorId="042E8853" wp14:editId="12A952A1">
            <wp:simplePos x="0" y="0"/>
            <wp:positionH relativeFrom="margin">
              <wp:posOffset>8655050</wp:posOffset>
            </wp:positionH>
            <wp:positionV relativeFrom="paragraph">
              <wp:posOffset>-793750</wp:posOffset>
            </wp:positionV>
            <wp:extent cx="965399" cy="617855"/>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DD4B3B">
        <w:rPr>
          <w:rFonts w:ascii="Museo Sans 100" w:hAnsi="Museo Sans 100"/>
          <w:b/>
          <w:bCs/>
          <w:noProof/>
          <w:sz w:val="28"/>
          <w:szCs w:val="28"/>
        </w:rPr>
        <w:t>Autonomous</w:t>
      </w:r>
      <w:r w:rsidR="00DD4B3B">
        <w:rPr>
          <w:rFonts w:ascii="Museo Sans 100" w:hAnsi="Museo Sans 100" w:cs="Arial"/>
          <w:b/>
          <w:bCs/>
          <w:sz w:val="28"/>
          <w:szCs w:val="28"/>
        </w:rPr>
        <w:t xml:space="preserve"> cars </w:t>
      </w:r>
      <w:r w:rsidR="53F284E3">
        <w:rPr>
          <w:rFonts w:ascii="Museo Sans 100" w:hAnsi="Museo Sans 100" w:cs="Arial"/>
          <w:b/>
          <w:bCs/>
          <w:sz w:val="28"/>
          <w:szCs w:val="28"/>
        </w:rPr>
        <w:t>&amp;</w:t>
      </w:r>
      <w:r w:rsidR="00DD4B3B">
        <w:rPr>
          <w:rFonts w:ascii="Museo Sans 100" w:hAnsi="Museo Sans 100" w:cs="Arial"/>
          <w:b/>
          <w:bCs/>
          <w:sz w:val="28"/>
          <w:szCs w:val="28"/>
        </w:rPr>
        <w:t xml:space="preserve"> AI</w:t>
      </w:r>
    </w:p>
    <w:p w14:paraId="2B1ACA88" w14:textId="68C94711" w:rsidR="00DD4B3B" w:rsidRDefault="00DD4B3B" w:rsidP="00DD4B3B">
      <w:pPr>
        <w:jc w:val="center"/>
        <w:rPr>
          <w:rFonts w:ascii="Arial" w:hAnsi="Arial" w:cs="Arial"/>
        </w:rPr>
      </w:pPr>
    </w:p>
    <w:p w14:paraId="3DD88797" w14:textId="199143BE" w:rsidR="00DD4B3B" w:rsidRDefault="00B23118" w:rsidP="00DD4B3B">
      <w:pPr>
        <w:jc w:val="center"/>
      </w:pPr>
      <w:r>
        <w:rPr>
          <w:noProof/>
        </w:rPr>
        <w:drawing>
          <wp:anchor distT="0" distB="0" distL="114300" distR="114300" simplePos="0" relativeHeight="251658238" behindDoc="0" locked="0" layoutInCell="1" allowOverlap="1" wp14:anchorId="20C22968" wp14:editId="48545462">
            <wp:simplePos x="0" y="0"/>
            <wp:positionH relativeFrom="column">
              <wp:posOffset>6946265</wp:posOffset>
            </wp:positionH>
            <wp:positionV relativeFrom="paragraph">
              <wp:posOffset>239396</wp:posOffset>
            </wp:positionV>
            <wp:extent cx="2113709" cy="1409139"/>
            <wp:effectExtent l="419100" t="647700" r="439420" b="667385"/>
            <wp:wrapNone/>
            <wp:docPr id="12" name="Picture 12" descr="silver sports coupe on asphalt 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lver sports coupe on asphalt ro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0022855">
                      <a:off x="0" y="0"/>
                      <a:ext cx="2113709" cy="1409139"/>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DD4B3B">
        <w:rPr>
          <w:noProof/>
        </w:rPr>
        <mc:AlternateContent>
          <mc:Choice Requires="wps">
            <w:drawing>
              <wp:anchor distT="0" distB="0" distL="114300" distR="114300" simplePos="0" relativeHeight="251665408" behindDoc="0" locked="0" layoutInCell="1" allowOverlap="1" wp14:anchorId="2B265D01" wp14:editId="6B461160">
                <wp:simplePos x="0" y="0"/>
                <wp:positionH relativeFrom="column">
                  <wp:posOffset>2059459</wp:posOffset>
                </wp:positionH>
                <wp:positionV relativeFrom="paragraph">
                  <wp:posOffset>3025312</wp:posOffset>
                </wp:positionV>
                <wp:extent cx="4842150" cy="2396661"/>
                <wp:effectExtent l="0" t="0" r="15875" b="22860"/>
                <wp:wrapNone/>
                <wp:docPr id="8" name="Text Box 8"/>
                <wp:cNvGraphicFramePr/>
                <a:graphic xmlns:a="http://schemas.openxmlformats.org/drawingml/2006/main">
                  <a:graphicData uri="http://schemas.microsoft.com/office/word/2010/wordprocessingShape">
                    <wps:wsp>
                      <wps:cNvSpPr txBox="1"/>
                      <wps:spPr>
                        <a:xfrm>
                          <a:off x="0" y="0"/>
                          <a:ext cx="4842150" cy="2396661"/>
                        </a:xfrm>
                        <a:prstGeom prst="rect">
                          <a:avLst/>
                        </a:prstGeom>
                        <a:solidFill>
                          <a:schemeClr val="lt1"/>
                        </a:solidFill>
                        <a:ln w="6350">
                          <a:solidFill>
                            <a:prstClr val="black"/>
                          </a:solidFill>
                        </a:ln>
                      </wps:spPr>
                      <wps:txbx>
                        <w:txbxContent>
                          <w:p w14:paraId="4A89B2CA" w14:textId="31E93F63" w:rsidR="00DD4B3B" w:rsidRPr="00662051" w:rsidRDefault="00DD4B3B" w:rsidP="00DD4B3B">
                            <w:pPr>
                              <w:jc w:val="center"/>
                              <w:rPr>
                                <w:rFonts w:ascii="Museo Sans 100" w:hAnsi="Museo Sans 100" w:cs="Arial"/>
                                <w:b/>
                                <w:bCs/>
                              </w:rPr>
                            </w:pPr>
                            <w:r>
                              <w:rPr>
                                <w:rFonts w:ascii="Museo Sans 100" w:hAnsi="Museo Sans 100" w:cs="Arial"/>
                                <w:b/>
                                <w:bCs/>
                              </w:rPr>
                              <w:t xml:space="preserve">TESLA </w:t>
                            </w:r>
                            <w:r w:rsidR="00A7257E">
                              <w:rPr>
                                <w:rFonts w:ascii="Museo Sans 100" w:hAnsi="Museo Sans 100" w:cs="Arial"/>
                                <w:b/>
                                <w:bCs/>
                              </w:rPr>
                              <w:t>Autonomous Car</w:t>
                            </w:r>
                          </w:p>
                          <w:p w14:paraId="1F9CDF41" w14:textId="77777777" w:rsidR="00DD4B3B" w:rsidRPr="00662051" w:rsidRDefault="00DD4B3B" w:rsidP="00DD4B3B">
                            <w:pPr>
                              <w:rPr>
                                <w:rFonts w:ascii="Museo Sans 100" w:hAnsi="Museo Sans 100" w:cs="Arial"/>
                                <w:b/>
                                <w:bCs/>
                              </w:rPr>
                            </w:pPr>
                          </w:p>
                          <w:p w14:paraId="4BE23B7B" w14:textId="48435A4C" w:rsidR="00DD4B3B" w:rsidRDefault="00A7257E" w:rsidP="00DD4B3B">
                            <w:pPr>
                              <w:rPr>
                                <w:rFonts w:ascii="Museo Sans 100" w:hAnsi="Museo Sans 100" w:cs="Arial"/>
                                <w:b/>
                                <w:bCs/>
                              </w:rPr>
                            </w:pPr>
                            <w:r>
                              <w:rPr>
                                <w:rFonts w:ascii="Museo Sans 100" w:hAnsi="Museo Sans 100" w:cs="Arial"/>
                                <w:b/>
                                <w:bCs/>
                              </w:rPr>
                              <w:t xml:space="preserve">Tesla Autopilot developed by the American electric car giant is one of the most technologically advanced self-driving features developed. Although the car </w:t>
                            </w:r>
                            <w:r w:rsidR="006C73BF">
                              <w:rPr>
                                <w:rFonts w:ascii="Museo Sans 100" w:hAnsi="Museo Sans 100" w:cs="Arial"/>
                                <w:b/>
                                <w:bCs/>
                              </w:rPr>
                              <w:t>is always not fully self-driving</w:t>
                            </w:r>
                            <w:r>
                              <w:rPr>
                                <w:rFonts w:ascii="Museo Sans 100" w:hAnsi="Museo Sans 100" w:cs="Arial"/>
                                <w:b/>
                                <w:bCs/>
                              </w:rPr>
                              <w:t xml:space="preserve">, owners have the chance to turn on the feature on in certain settings (e.g. motorways). </w:t>
                            </w:r>
                          </w:p>
                          <w:p w14:paraId="1FBEC1D5" w14:textId="3F85A9E3" w:rsidR="00A7257E" w:rsidRDefault="00A7257E" w:rsidP="00DD4B3B">
                            <w:pPr>
                              <w:rPr>
                                <w:rFonts w:ascii="Museo Sans 100" w:hAnsi="Museo Sans 100" w:cs="Arial"/>
                                <w:b/>
                                <w:bCs/>
                              </w:rPr>
                            </w:pPr>
                            <w:r>
                              <w:rPr>
                                <w:rFonts w:ascii="Museo Sans 100" w:hAnsi="Museo Sans 100" w:cs="Arial"/>
                                <w:b/>
                                <w:bCs/>
                              </w:rPr>
                              <w:t>The system uses 8 cameras, a radar, 12 ultrasonic sensors and a powerful onboard computer to make decisions. The car can:</w:t>
                            </w:r>
                          </w:p>
                          <w:p w14:paraId="05D34448" w14:textId="047D4488" w:rsidR="00A7257E" w:rsidRPr="00662051" w:rsidRDefault="00A7257E" w:rsidP="00DD4B3B">
                            <w:pPr>
                              <w:rPr>
                                <w:rFonts w:ascii="Museo Sans 100" w:hAnsi="Museo Sans 100" w:cs="Arial"/>
                                <w:b/>
                                <w:bCs/>
                              </w:rPr>
                            </w:pPr>
                            <w:r>
                              <w:rPr>
                                <w:rFonts w:ascii="Museo Sans 100" w:hAnsi="Museo Sans 100" w:cs="Arial"/>
                                <w:b/>
                                <w:bCs/>
                              </w:rPr>
                              <w:t xml:space="preserve">Automatically change lanes, park automatically, stop at traffic lights/stop signs and move out of a tight space automatically.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type id="_x0000_t202" coordsize="21600,21600" o:spt="202" path="m,l,21600r21600,l21600,xe" w14:anchorId="2B265D01">
                <v:stroke joinstyle="miter"/>
                <v:path gradientshapeok="t" o:connecttype="rect"/>
              </v:shapetype>
              <v:shape id="Text Box 8" style="position:absolute;left:0;text-align:left;margin-left:162.15pt;margin-top:238.2pt;width:381.25pt;height:18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V8NgIAAH0EAAAOAAAAZHJzL2Uyb0RvYy54bWysVE1v2zAMvQ/YfxB0X5ykadYacYosRYYB&#10;RVsgHXpWZCkxJouaxMTOfv0oxflYu9Owi0yK1CP5SHpy19aG7ZQPFdiCD3p9zpSVUFZ2XfDvL4tP&#10;N5wFFLYUBqwq+F4Ffjf9+GHSuFwNYQOmVJ4RiA154wq+QXR5lgW5UbUIPXDKklGDrwWS6tdZ6UVD&#10;6LXJhv3+OGvAl86DVCHQ7f3ByKcJX2sl8UnroJCZglNumE6fzlU8s+lE5Gsv3KaSXRriH7KoRWUp&#10;6AnqXqBgW1+9g6or6SGAxp6EOgOtK6lSDVTNoP+mmuVGOJVqIXKCO9EU/h+sfNwt3bNn2H6BlhoY&#10;CWlcyANdxnpa7ev4pUwZ2YnC/Yk21SKTdDm6GQ0H12SSZBte3Y7H44STnZ87H/CrgppFoeCe+pLo&#10;EruHgBSSXI8uMVoAU5WLypikxFlQc+PZTlAXDR7B//AyljUFH19RHu8QIvTp/coI+SOWSTEvEEgz&#10;li7PxUcJ21XbMbKCck9EeTjMUHByURHugwj4LDwNDRFAi4BPdGgDlAx0Emcb8L/+dh/9qZdk5ayh&#10;ISx4+LkVXnFmvlnq8u1gNIpTm5TR9echKf7Ssrq02G09B2JoQCvnZBKjP5qjqD3Ur7QvsxiVTMJK&#10;il1wPIpzPKwG7ZtUs1lyojl1Ah/s0skIHcmNfL60r8K7rp9Io/AIx3EV+Zu2HnzjSwuzLYKuUs8j&#10;wQdWO95pxlNbun2MS3SpJ6/zX2P6GwAA//8DAFBLAwQUAAYACAAAACEA1BpZL98AAAAMAQAADwAA&#10;AGRycy9kb3ducmV2LnhtbEyPwU7DMBBE70j8g7VI3KhDE4IbsqkAFS49UVDPbuzaFrEd2W4a/h73&#10;BMfVPs28adezHcgkQzTeIdwvCiDS9V4YpxC+Pt/uGJCYuBN88E4i/MgI6+76quWN8Gf3IaddUiSH&#10;uNhwBJ3S2FAaey0tjws/Spd/Rx8sT/kMiorAzzncDnRZFDW13LjcoPkoX7Xsv3cni7B5USvVMx70&#10;hgljpnl/3Kp3xNub+fkJSJJz+oPhop/VoctOB39yIpIBoVxWZUYRqse6AnIhClbnNQcE9lAyoF1L&#10;/4/ofgEAAP//AwBQSwECLQAUAAYACAAAACEAtoM4kv4AAADhAQAAEwAAAAAAAAAAAAAAAAAAAAAA&#10;W0NvbnRlbnRfVHlwZXNdLnhtbFBLAQItABQABgAIAAAAIQA4/SH/1gAAAJQBAAALAAAAAAAAAAAA&#10;AAAAAC8BAABfcmVscy8ucmVsc1BLAQItABQABgAIAAAAIQDTSMV8NgIAAH0EAAAOAAAAAAAAAAAA&#10;AAAAAC4CAABkcnMvZTJvRG9jLnhtbFBLAQItABQABgAIAAAAIQDUGlkv3wAAAAwBAAAPAAAAAAAA&#10;AAAAAAAAAJAEAABkcnMvZG93bnJldi54bWxQSwUGAAAAAAQABADzAAAAnAUAAAAA&#10;">
                <v:textbox>
                  <w:txbxContent>
                    <w:p w:rsidRPr="00662051" w:rsidR="00DD4B3B" w:rsidP="00DD4B3B" w:rsidRDefault="00DD4B3B" w14:paraId="4A89B2CA" w14:textId="31E93F63">
                      <w:pPr>
                        <w:jc w:val="center"/>
                        <w:rPr>
                          <w:rFonts w:ascii="Museo Sans 100" w:hAnsi="Museo Sans 100" w:cs="Arial"/>
                          <w:b/>
                          <w:bCs/>
                        </w:rPr>
                      </w:pPr>
                      <w:r>
                        <w:rPr>
                          <w:rFonts w:ascii="Museo Sans 100" w:hAnsi="Museo Sans 100" w:cs="Arial"/>
                          <w:b/>
                          <w:bCs/>
                        </w:rPr>
                        <w:t xml:space="preserve">TESLA </w:t>
                      </w:r>
                      <w:r w:rsidR="00A7257E">
                        <w:rPr>
                          <w:rFonts w:ascii="Museo Sans 100" w:hAnsi="Museo Sans 100" w:cs="Arial"/>
                          <w:b/>
                          <w:bCs/>
                        </w:rPr>
                        <w:t>Autonomous Car</w:t>
                      </w:r>
                    </w:p>
                    <w:p w:rsidRPr="00662051" w:rsidR="00DD4B3B" w:rsidP="00DD4B3B" w:rsidRDefault="00DD4B3B" w14:paraId="1F9CDF41" w14:textId="77777777">
                      <w:pPr>
                        <w:rPr>
                          <w:rFonts w:ascii="Museo Sans 100" w:hAnsi="Museo Sans 100" w:cs="Arial"/>
                          <w:b/>
                          <w:bCs/>
                        </w:rPr>
                      </w:pPr>
                    </w:p>
                    <w:p w:rsidR="00DD4B3B" w:rsidP="00DD4B3B" w:rsidRDefault="00A7257E" w14:paraId="4BE23B7B" w14:textId="48435A4C">
                      <w:pPr>
                        <w:rPr>
                          <w:rFonts w:ascii="Museo Sans 100" w:hAnsi="Museo Sans 100" w:cs="Arial"/>
                          <w:b/>
                          <w:bCs/>
                        </w:rPr>
                      </w:pPr>
                      <w:r>
                        <w:rPr>
                          <w:rFonts w:ascii="Museo Sans 100" w:hAnsi="Museo Sans 100" w:cs="Arial"/>
                          <w:b/>
                          <w:bCs/>
                        </w:rPr>
                        <w:t xml:space="preserve">Tesla Autopilot developed by the American electric car giant is one of the most technologically advanced self-driving features developed. Although the car </w:t>
                      </w:r>
                      <w:r w:rsidR="006C73BF">
                        <w:rPr>
                          <w:rFonts w:ascii="Museo Sans 100" w:hAnsi="Museo Sans 100" w:cs="Arial"/>
                          <w:b/>
                          <w:bCs/>
                        </w:rPr>
                        <w:t>is always not fully self-driving</w:t>
                      </w:r>
                      <w:r>
                        <w:rPr>
                          <w:rFonts w:ascii="Museo Sans 100" w:hAnsi="Museo Sans 100" w:cs="Arial"/>
                          <w:b/>
                          <w:bCs/>
                        </w:rPr>
                        <w:t>, owners have the chance to turn on the feature on in certain settings (</w:t>
                      </w:r>
                      <w:proofErr w:type="gramStart"/>
                      <w:r>
                        <w:rPr>
                          <w:rFonts w:ascii="Museo Sans 100" w:hAnsi="Museo Sans 100" w:cs="Arial"/>
                          <w:b/>
                          <w:bCs/>
                        </w:rPr>
                        <w:t>e.g.</w:t>
                      </w:r>
                      <w:proofErr w:type="gramEnd"/>
                      <w:r>
                        <w:rPr>
                          <w:rFonts w:ascii="Museo Sans 100" w:hAnsi="Museo Sans 100" w:cs="Arial"/>
                          <w:b/>
                          <w:bCs/>
                        </w:rPr>
                        <w:t xml:space="preserve"> motorways). </w:t>
                      </w:r>
                    </w:p>
                    <w:p w:rsidR="00A7257E" w:rsidP="00DD4B3B" w:rsidRDefault="00A7257E" w14:paraId="1FBEC1D5" w14:textId="3F85A9E3">
                      <w:pPr>
                        <w:rPr>
                          <w:rFonts w:ascii="Museo Sans 100" w:hAnsi="Museo Sans 100" w:cs="Arial"/>
                          <w:b/>
                          <w:bCs/>
                        </w:rPr>
                      </w:pPr>
                      <w:r>
                        <w:rPr>
                          <w:rFonts w:ascii="Museo Sans 100" w:hAnsi="Museo Sans 100" w:cs="Arial"/>
                          <w:b/>
                          <w:bCs/>
                        </w:rPr>
                        <w:t>The system uses 8 cameras, a radar, 12 ultrasonic sensors and a powerful onboard computer to make decisions. The car can:</w:t>
                      </w:r>
                    </w:p>
                    <w:p w:rsidRPr="00662051" w:rsidR="00A7257E" w:rsidP="00DD4B3B" w:rsidRDefault="00A7257E" w14:paraId="05D34448" w14:textId="047D4488">
                      <w:pPr>
                        <w:rPr>
                          <w:rFonts w:ascii="Museo Sans 100" w:hAnsi="Museo Sans 100" w:cs="Arial"/>
                          <w:b/>
                          <w:bCs/>
                        </w:rPr>
                      </w:pPr>
                      <w:r>
                        <w:rPr>
                          <w:rFonts w:ascii="Museo Sans 100" w:hAnsi="Museo Sans 100" w:cs="Arial"/>
                          <w:b/>
                          <w:bCs/>
                        </w:rPr>
                        <w:t xml:space="preserve">Automatically change lanes, park automatically, stop at traffic lights/stop signs and move out of a tight space automatically. </w:t>
                      </w:r>
                    </w:p>
                  </w:txbxContent>
                </v:textbox>
              </v:shape>
            </w:pict>
          </mc:Fallback>
        </mc:AlternateContent>
      </w:r>
      <w:r w:rsidR="00DD4B3B">
        <w:rPr>
          <w:noProof/>
        </w:rPr>
        <mc:AlternateContent>
          <mc:Choice Requires="wps">
            <w:drawing>
              <wp:anchor distT="0" distB="0" distL="114300" distR="114300" simplePos="0" relativeHeight="251662336" behindDoc="0" locked="0" layoutInCell="1" allowOverlap="1" wp14:anchorId="1C118E72" wp14:editId="160632F2">
                <wp:simplePos x="0" y="0"/>
                <wp:positionH relativeFrom="column">
                  <wp:posOffset>2034747</wp:posOffset>
                </wp:positionH>
                <wp:positionV relativeFrom="paragraph">
                  <wp:posOffset>175020</wp:posOffset>
                </wp:positionV>
                <wp:extent cx="4842150" cy="2201545"/>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4842150" cy="2201545"/>
                        </a:xfrm>
                        <a:prstGeom prst="rect">
                          <a:avLst/>
                        </a:prstGeom>
                        <a:solidFill>
                          <a:schemeClr val="lt1"/>
                        </a:solidFill>
                        <a:ln w="6350">
                          <a:solidFill>
                            <a:prstClr val="black"/>
                          </a:solidFill>
                        </a:ln>
                      </wps:spPr>
                      <wps:txbx>
                        <w:txbxContent>
                          <w:p w14:paraId="3CA1DBB8" w14:textId="7D05F2BE" w:rsidR="00DD4B3B" w:rsidRPr="00662051" w:rsidRDefault="00DD4B3B" w:rsidP="00DD4B3B">
                            <w:pPr>
                              <w:jc w:val="center"/>
                              <w:rPr>
                                <w:rFonts w:ascii="Museo Sans 100" w:hAnsi="Museo Sans 100" w:cs="Arial"/>
                                <w:b/>
                                <w:bCs/>
                              </w:rPr>
                            </w:pPr>
                            <w:r>
                              <w:rPr>
                                <w:rFonts w:ascii="Museo Sans 100" w:hAnsi="Museo Sans 100" w:cs="Arial"/>
                                <w:b/>
                                <w:bCs/>
                              </w:rPr>
                              <w:t>History of Autonomous Cars</w:t>
                            </w:r>
                          </w:p>
                          <w:p w14:paraId="7612AC38" w14:textId="1766586B" w:rsidR="00DD4B3B" w:rsidRDefault="00DD4B3B" w:rsidP="00DD4B3B">
                            <w:pPr>
                              <w:rPr>
                                <w:rFonts w:ascii="Museo Sans 100" w:hAnsi="Museo Sans 100" w:cs="Arial"/>
                                <w:b/>
                                <w:bCs/>
                              </w:rPr>
                            </w:pPr>
                            <w:r>
                              <w:rPr>
                                <w:rFonts w:ascii="Museo Sans 100" w:hAnsi="Museo Sans 100" w:cs="Arial"/>
                                <w:b/>
                                <w:bCs/>
                              </w:rPr>
                              <w:t xml:space="preserve">In 1939, the American car manufacturer, General Motors created the first self - driving car. </w:t>
                            </w:r>
                            <w:r w:rsidRPr="00662051">
                              <w:rPr>
                                <w:rFonts w:ascii="Museo Sans 100" w:hAnsi="Museo Sans 100" w:cs="Arial"/>
                                <w:b/>
                                <w:bCs/>
                              </w:rPr>
                              <w:t xml:space="preserve"> </w:t>
                            </w:r>
                            <w:r>
                              <w:rPr>
                                <w:rFonts w:ascii="Museo Sans 100" w:hAnsi="Museo Sans 100" w:cs="Arial"/>
                                <w:b/>
                                <w:bCs/>
                              </w:rPr>
                              <w:t xml:space="preserve">The car was an electric vehicle guided by radio-controlled electromagnetic fields embedded in the road. </w:t>
                            </w:r>
                          </w:p>
                          <w:p w14:paraId="4C5AB83E" w14:textId="33267F1D" w:rsidR="00DD4B3B" w:rsidRDefault="00DD4B3B" w:rsidP="00DD4B3B">
                            <w:pPr>
                              <w:rPr>
                                <w:rFonts w:ascii="Museo Sans 100" w:hAnsi="Museo Sans 100" w:cs="Arial"/>
                                <w:b/>
                                <w:bCs/>
                              </w:rPr>
                            </w:pPr>
                            <w:r>
                              <w:rPr>
                                <w:rFonts w:ascii="Museo Sans 100" w:hAnsi="Museo Sans 100" w:cs="Arial"/>
                                <w:b/>
                                <w:bCs/>
                              </w:rPr>
                              <w:t xml:space="preserve">In 1977, a Japanese company used a camera system that relayed data to a computer to process images of the road. The computer then decided specific actions to take. The car could only travel below </w:t>
                            </w:r>
                            <w:proofErr w:type="gramStart"/>
                            <w:r>
                              <w:rPr>
                                <w:rFonts w:ascii="Museo Sans 100" w:hAnsi="Museo Sans 100" w:cs="Arial"/>
                                <w:b/>
                                <w:bCs/>
                              </w:rPr>
                              <w:t>20MPH</w:t>
                            </w:r>
                            <w:proofErr w:type="gramEnd"/>
                          </w:p>
                          <w:p w14:paraId="66E75197" w14:textId="3BFF0C84" w:rsidR="00DD4B3B" w:rsidRPr="00662051" w:rsidRDefault="00DD4B3B" w:rsidP="00DD4B3B">
                            <w:pPr>
                              <w:rPr>
                                <w:rFonts w:ascii="Museo Sans 100" w:hAnsi="Museo Sans 100" w:cs="Arial"/>
                                <w:b/>
                                <w:bCs/>
                              </w:rPr>
                            </w:pPr>
                            <w:r>
                              <w:rPr>
                                <w:rFonts w:ascii="Museo Sans 100" w:hAnsi="Museo Sans 100" w:cs="Arial"/>
                                <w:b/>
                                <w:bCs/>
                              </w:rPr>
                              <w:t xml:space="preserve">In the 1980s, a German company developed the </w:t>
                            </w:r>
                            <w:proofErr w:type="spellStart"/>
                            <w:r>
                              <w:rPr>
                                <w:rFonts w:ascii="Museo Sans 100" w:hAnsi="Museo Sans 100" w:cs="Arial"/>
                                <w:b/>
                                <w:bCs/>
                              </w:rPr>
                              <w:t>VaMoRS</w:t>
                            </w:r>
                            <w:proofErr w:type="spellEnd"/>
                            <w:r>
                              <w:rPr>
                                <w:rFonts w:ascii="Museo Sans 100" w:hAnsi="Museo Sans 100" w:cs="Arial"/>
                                <w:b/>
                                <w:bCs/>
                              </w:rPr>
                              <w:t xml:space="preserve">, fitted with cameras that could drive itself at 56MPH.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2" style="position:absolute;left:0;text-align:left;margin-left:160.2pt;margin-top:13.8pt;width:381.25pt;height:17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g9NwIAAIQEAAAOAAAAZHJzL2Uyb0RvYy54bWysVE1v2zAMvQ/YfxB0X5xkTtcZcYosRYYB&#10;QVsgHXpWZCkWJouapMTOfv0oOV9rdxp2kSmReiIfHz296xpN9sJ5Baako8GQEmE4VMpsS/r9efnh&#10;lhIfmKmYBiNKehCe3s3ev5u2thBjqEFXwhEEMb5obUnrEGyRZZ7XomF+AFYYdEpwDQu4dduscqxF&#10;9EZn4+HwJmvBVdYBF97j6X3vpLOEL6Xg4VFKLwLRJcXcQlpdWjdxzWZTVmwds7XixzTYP2TRMGXw&#10;0TPUPQuM7Jx6A9Uo7sCDDAMOTQZSKi5SDVjNaPiqmnXNrEi1IDnenmny/w+WP+zX9smR0H2BDhsY&#10;CWmtLzwexno66Zr4xUwJ+pHCw5k20QXC8TC/zcejCbo4+sZYxySfRJzsct06H74KaEg0SuqwL4ku&#10;tl/50IeeQuJrHrSqlkrrtIlaEAvtyJ5hF3VISSL4H1HakLakNx8xjzcIEfp8f6MZ/3FM7woB8bTB&#10;nC/FRyt0m46o6oqYDVQH5MtBLyVv+VIh/Ir58MQcagd5wHkIj7hIDZgTHC1KanC//nYe47Gl6KWk&#10;RS2W1P/cMSco0d8MNvvzKM+jeNMmn3wa48ZdezbXHrNrFoBEjXDyLE9mjA/6ZEoHzQuOzTy+ii5m&#10;OL5d0nAyF6GfEBw7LubzFIRytSyszNryCB05jrQ+dy/M2WNbAyriAU6qZcWr7vax8aaB+S6AVKn1&#10;keee1SP9KPUknuNYxlm63qeoy89j9hsAAP//AwBQSwMEFAAGAAgAAAAhABtX1YveAAAACwEAAA8A&#10;AABkcnMvZG93bnJldi54bWxMj8FOwzAQRO9I/IO1SNyoTVq1aRqnAlS4cKKgnrexa1vE6yh20/D3&#10;uCc4ruZp5m29nXzHRj1EF0jC40wA09QG5chI+Pp8fSiBxYSksAukJfzoCNvm9qbGSoULfehxnwzL&#10;JRQrlGBT6ivOY2u1xzgLvaacncLgMeVzMFwNeMnlvuOFEEvu0VFesNjrF6vb7/3ZS9g9m7VpSxzs&#10;rlTOjdPh9G7epLy/m542wJKe0h8MV/2sDk12OoYzqcg6CfNCLDIqoVgtgV0BURZrYMccrRZz4E3N&#10;///Q/AIAAP//AwBQSwECLQAUAAYACAAAACEAtoM4kv4AAADhAQAAEwAAAAAAAAAAAAAAAAAAAAAA&#10;W0NvbnRlbnRfVHlwZXNdLnhtbFBLAQItABQABgAIAAAAIQA4/SH/1gAAAJQBAAALAAAAAAAAAAAA&#10;AAAAAC8BAABfcmVscy8ucmVsc1BLAQItABQABgAIAAAAIQCtIFg9NwIAAIQEAAAOAAAAAAAAAAAA&#10;AAAAAC4CAABkcnMvZTJvRG9jLnhtbFBLAQItABQABgAIAAAAIQAbV9WL3gAAAAsBAAAPAAAAAAAA&#10;AAAAAAAAAJEEAABkcnMvZG93bnJldi54bWxQSwUGAAAAAAQABADzAAAAnAUAAAAA&#10;" w14:anchorId="1C118E72">
                <v:textbox>
                  <w:txbxContent>
                    <w:p w:rsidRPr="00662051" w:rsidR="00DD4B3B" w:rsidP="00DD4B3B" w:rsidRDefault="00DD4B3B" w14:paraId="3CA1DBB8" w14:textId="7D05F2BE">
                      <w:pPr>
                        <w:jc w:val="center"/>
                        <w:rPr>
                          <w:rFonts w:ascii="Museo Sans 100" w:hAnsi="Museo Sans 100" w:cs="Arial"/>
                          <w:b/>
                          <w:bCs/>
                        </w:rPr>
                      </w:pPr>
                      <w:r>
                        <w:rPr>
                          <w:rFonts w:ascii="Museo Sans 100" w:hAnsi="Museo Sans 100" w:cs="Arial"/>
                          <w:b/>
                          <w:bCs/>
                        </w:rPr>
                        <w:t>History of Autonomous Cars</w:t>
                      </w:r>
                    </w:p>
                    <w:p w:rsidR="00DD4B3B" w:rsidP="00DD4B3B" w:rsidRDefault="00DD4B3B" w14:paraId="7612AC38" w14:textId="1766586B">
                      <w:pPr>
                        <w:rPr>
                          <w:rFonts w:ascii="Museo Sans 100" w:hAnsi="Museo Sans 100" w:cs="Arial"/>
                          <w:b/>
                          <w:bCs/>
                        </w:rPr>
                      </w:pPr>
                      <w:r>
                        <w:rPr>
                          <w:rFonts w:ascii="Museo Sans 100" w:hAnsi="Museo Sans 100" w:cs="Arial"/>
                          <w:b/>
                          <w:bCs/>
                        </w:rPr>
                        <w:t xml:space="preserve">In 1939, the American car manufacturer, General Motors created the first self - driving car. </w:t>
                      </w:r>
                      <w:r w:rsidRPr="00662051">
                        <w:rPr>
                          <w:rFonts w:ascii="Museo Sans 100" w:hAnsi="Museo Sans 100" w:cs="Arial"/>
                          <w:b/>
                          <w:bCs/>
                        </w:rPr>
                        <w:t xml:space="preserve"> </w:t>
                      </w:r>
                      <w:r>
                        <w:rPr>
                          <w:rFonts w:ascii="Museo Sans 100" w:hAnsi="Museo Sans 100" w:cs="Arial"/>
                          <w:b/>
                          <w:bCs/>
                        </w:rPr>
                        <w:t xml:space="preserve">The car was an electric vehicle guided by radio-controlled electromagnetic fields embedded in the road. </w:t>
                      </w:r>
                    </w:p>
                    <w:p w:rsidR="00DD4B3B" w:rsidP="00DD4B3B" w:rsidRDefault="00DD4B3B" w14:paraId="4C5AB83E" w14:textId="33267F1D">
                      <w:pPr>
                        <w:rPr>
                          <w:rFonts w:ascii="Museo Sans 100" w:hAnsi="Museo Sans 100" w:cs="Arial"/>
                          <w:b/>
                          <w:bCs/>
                        </w:rPr>
                      </w:pPr>
                      <w:r>
                        <w:rPr>
                          <w:rFonts w:ascii="Museo Sans 100" w:hAnsi="Museo Sans 100" w:cs="Arial"/>
                          <w:b/>
                          <w:bCs/>
                        </w:rPr>
                        <w:t>In 1977, a Japanese company used a camera system that relayed data to a computer to process images of the road. The computer then decided specific actions to take. The car could only travel below 20MPH</w:t>
                      </w:r>
                    </w:p>
                    <w:p w:rsidRPr="00662051" w:rsidR="00DD4B3B" w:rsidP="00DD4B3B" w:rsidRDefault="00DD4B3B" w14:paraId="66E75197" w14:textId="3BFF0C84">
                      <w:pPr>
                        <w:rPr>
                          <w:rFonts w:ascii="Museo Sans 100" w:hAnsi="Museo Sans 100" w:cs="Arial"/>
                          <w:b/>
                          <w:bCs/>
                        </w:rPr>
                      </w:pPr>
                      <w:r>
                        <w:rPr>
                          <w:rFonts w:ascii="Museo Sans 100" w:hAnsi="Museo Sans 100" w:cs="Arial"/>
                          <w:b/>
                          <w:bCs/>
                        </w:rPr>
                        <w:t xml:space="preserve">In the 1980s, a German company developed the VaMoRS, fitted with cameras that could drive itself at 56MPH. </w:t>
                      </w:r>
                    </w:p>
                  </w:txbxContent>
                </v:textbox>
              </v:shape>
            </w:pict>
          </mc:Fallback>
        </mc:AlternateContent>
      </w:r>
    </w:p>
    <w:p w14:paraId="36D690EF" w14:textId="2A7EA7DD" w:rsidR="00DD4B3B" w:rsidRPr="00BB2485" w:rsidRDefault="00DD4B3B" w:rsidP="00DD4B3B">
      <w:r>
        <w:rPr>
          <w:rFonts w:ascii="Arial" w:hAnsi="Arial" w:cs="Arial"/>
          <w:noProof/>
        </w:rPr>
        <w:drawing>
          <wp:anchor distT="0" distB="0" distL="114300" distR="114300" simplePos="0" relativeHeight="251659263" behindDoc="0" locked="0" layoutInCell="1" allowOverlap="1" wp14:anchorId="0DA5EAD3" wp14:editId="5792037D">
            <wp:simplePos x="0" y="0"/>
            <wp:positionH relativeFrom="column">
              <wp:posOffset>-181563</wp:posOffset>
            </wp:positionH>
            <wp:positionV relativeFrom="paragraph">
              <wp:posOffset>119689</wp:posOffset>
            </wp:positionV>
            <wp:extent cx="2214880" cy="1473200"/>
            <wp:effectExtent l="400050" t="495300" r="394970" b="5080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20839297">
                      <a:off x="0" y="0"/>
                      <a:ext cx="2214880" cy="147320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6082FBEF" w14:textId="2521B7B4" w:rsidR="00DD4B3B" w:rsidRPr="00BB2485" w:rsidRDefault="00DD4B3B" w:rsidP="00DD4B3B"/>
    <w:p w14:paraId="1C07FB3C" w14:textId="02C3A738" w:rsidR="00DD4B3B" w:rsidRPr="00BB2485" w:rsidRDefault="00DD4B3B" w:rsidP="00DD4B3B"/>
    <w:p w14:paraId="793DE67D" w14:textId="4947D387" w:rsidR="00DD4B3B" w:rsidRPr="00BB2485" w:rsidRDefault="00DD4B3B" w:rsidP="00DD4B3B"/>
    <w:p w14:paraId="56C0445E" w14:textId="0FCDE7AA" w:rsidR="00DD4B3B" w:rsidRPr="00BB2485" w:rsidRDefault="00DD4B3B" w:rsidP="00DD4B3B"/>
    <w:p w14:paraId="290BA6D6" w14:textId="6C325ECA" w:rsidR="00DD4B3B" w:rsidRPr="00BB2485" w:rsidRDefault="00DD4B3B" w:rsidP="00DD4B3B"/>
    <w:p w14:paraId="3F0C2DAB" w14:textId="7D8320E3" w:rsidR="00DD4B3B" w:rsidRPr="00BB2485" w:rsidRDefault="00DD4B3B" w:rsidP="00DD4B3B"/>
    <w:p w14:paraId="5140CF5D" w14:textId="7B0680B8" w:rsidR="00DD4B3B" w:rsidRDefault="00DD4B3B" w:rsidP="00DD4B3B"/>
    <w:p w14:paraId="3E5FFF3F" w14:textId="2C04B53E" w:rsidR="00DD4B3B" w:rsidRDefault="00DD4B3B" w:rsidP="00DD4B3B">
      <w:pPr>
        <w:tabs>
          <w:tab w:val="left" w:pos="9172"/>
        </w:tabs>
      </w:pPr>
      <w:r>
        <w:tab/>
      </w:r>
    </w:p>
    <w:p w14:paraId="03CFF346" w14:textId="2D046EEB" w:rsidR="00DD4B3B" w:rsidRDefault="00DD4B3B" w:rsidP="00DD4B3B">
      <w:pPr>
        <w:tabs>
          <w:tab w:val="left" w:pos="9172"/>
        </w:tabs>
      </w:pPr>
    </w:p>
    <w:p w14:paraId="5BB480AC" w14:textId="1E1FF801" w:rsidR="00DD4B3B" w:rsidRDefault="00B23118" w:rsidP="00DD4B3B">
      <w:pPr>
        <w:tabs>
          <w:tab w:val="left" w:pos="9172"/>
        </w:tabs>
      </w:pPr>
      <w:r>
        <w:rPr>
          <w:noProof/>
        </w:rPr>
        <w:drawing>
          <wp:anchor distT="0" distB="0" distL="114300" distR="114300" simplePos="0" relativeHeight="251655163" behindDoc="0" locked="0" layoutInCell="1" allowOverlap="1" wp14:anchorId="134CE114" wp14:editId="79806696">
            <wp:simplePos x="0" y="0"/>
            <wp:positionH relativeFrom="margin">
              <wp:posOffset>676276</wp:posOffset>
            </wp:positionH>
            <wp:positionV relativeFrom="paragraph">
              <wp:posOffset>83185</wp:posOffset>
            </wp:positionV>
            <wp:extent cx="1460500" cy="2186873"/>
            <wp:effectExtent l="495300" t="323850" r="501650" b="34734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1057457">
                      <a:off x="0" y="0"/>
                      <a:ext cx="1460500" cy="218687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88" behindDoc="0" locked="0" layoutInCell="1" allowOverlap="1" wp14:anchorId="1B3854E7" wp14:editId="42A18E13">
            <wp:simplePos x="0" y="0"/>
            <wp:positionH relativeFrom="margin">
              <wp:posOffset>6463665</wp:posOffset>
            </wp:positionH>
            <wp:positionV relativeFrom="paragraph">
              <wp:posOffset>203201</wp:posOffset>
            </wp:positionV>
            <wp:extent cx="2591009" cy="1727339"/>
            <wp:effectExtent l="209550" t="190500" r="285750" b="273050"/>
            <wp:wrapNone/>
            <wp:docPr id="20" name="Picture 20" descr="black car interi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ack car interior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355849">
                      <a:off x="0" y="0"/>
                      <a:ext cx="2591009" cy="1727339"/>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36B921D3" w14:textId="6E3F2BFF" w:rsidR="00DD4B3B" w:rsidRDefault="00DD4B3B" w:rsidP="00DD4B3B">
      <w:pPr>
        <w:tabs>
          <w:tab w:val="left" w:pos="9172"/>
        </w:tabs>
      </w:pPr>
    </w:p>
    <w:p w14:paraId="77535F3C" w14:textId="034F90B6" w:rsidR="00DD4B3B" w:rsidRDefault="00DD4B3B" w:rsidP="00DD4B3B">
      <w:pPr>
        <w:tabs>
          <w:tab w:val="left" w:pos="9172"/>
        </w:tabs>
      </w:pPr>
    </w:p>
    <w:p w14:paraId="54797ADB" w14:textId="77777777" w:rsidR="00DD4B3B" w:rsidRDefault="00DD4B3B" w:rsidP="00DD4B3B">
      <w:pPr>
        <w:tabs>
          <w:tab w:val="left" w:pos="9172"/>
        </w:tabs>
      </w:pPr>
    </w:p>
    <w:p w14:paraId="536AF95A" w14:textId="77777777" w:rsidR="00DD4B3B" w:rsidRDefault="00DD4B3B" w:rsidP="00DD4B3B">
      <w:pPr>
        <w:tabs>
          <w:tab w:val="left" w:pos="9172"/>
        </w:tabs>
      </w:pPr>
    </w:p>
    <w:p w14:paraId="49ECCAB6" w14:textId="77777777" w:rsidR="00DD4B3B" w:rsidRDefault="00DD4B3B" w:rsidP="00DD4B3B">
      <w:pPr>
        <w:tabs>
          <w:tab w:val="left" w:pos="9172"/>
        </w:tabs>
      </w:pPr>
    </w:p>
    <w:p w14:paraId="1C2979DE" w14:textId="77777777" w:rsidR="00DD4B3B" w:rsidRDefault="00DD4B3B" w:rsidP="00DD4B3B">
      <w:pPr>
        <w:jc w:val="center"/>
      </w:pPr>
    </w:p>
    <w:p w14:paraId="7E34F3A4" w14:textId="7100117B" w:rsidR="00DD4B3B" w:rsidRPr="00662051" w:rsidRDefault="00C86DF8" w:rsidP="00DD4B3B">
      <w:pPr>
        <w:jc w:val="center"/>
        <w:rPr>
          <w:rFonts w:ascii="Museo Sans 100" w:hAnsi="Museo Sans 100" w:cs="Arial"/>
          <w:b/>
          <w:bCs/>
          <w:sz w:val="28"/>
          <w:szCs w:val="28"/>
        </w:rPr>
      </w:pPr>
      <w:r>
        <w:rPr>
          <w:noProof/>
        </w:rPr>
        <w:lastRenderedPageBreak/>
        <w:drawing>
          <wp:anchor distT="0" distB="0" distL="114300" distR="114300" simplePos="0" relativeHeight="251681792" behindDoc="0" locked="0" layoutInCell="1" allowOverlap="1" wp14:anchorId="2AAB94B2" wp14:editId="21239FBE">
            <wp:simplePos x="0" y="0"/>
            <wp:positionH relativeFrom="margin">
              <wp:posOffset>-857250</wp:posOffset>
            </wp:positionH>
            <wp:positionV relativeFrom="margin">
              <wp:posOffset>-904875</wp:posOffset>
            </wp:positionV>
            <wp:extent cx="1019175" cy="10191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4B3B" w:rsidRPr="00662051">
        <w:rPr>
          <w:rFonts w:ascii="Museo Sans 100" w:hAnsi="Museo Sans 100"/>
          <w:b/>
          <w:bCs/>
          <w:noProof/>
          <w:sz w:val="28"/>
          <w:szCs w:val="28"/>
        </w:rPr>
        <w:drawing>
          <wp:anchor distT="0" distB="0" distL="114300" distR="114300" simplePos="0" relativeHeight="251669504" behindDoc="0" locked="0" layoutInCell="1" allowOverlap="1" wp14:anchorId="519CEA84" wp14:editId="449BD143">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6D7A5503" w:rsidRPr="61CACF15">
        <w:rPr>
          <w:rFonts w:ascii="Museo Sans 100" w:hAnsi="Museo Sans 100" w:cs="Arial"/>
          <w:b/>
          <w:bCs/>
          <w:sz w:val="28"/>
          <w:szCs w:val="28"/>
        </w:rPr>
        <w:t>Autonomous cars &amp; AI</w:t>
      </w:r>
    </w:p>
    <w:p w14:paraId="5073CB0B" w14:textId="6E0FC81C" w:rsidR="00DD4B3B" w:rsidRDefault="005B2855" w:rsidP="00DD4B3B">
      <w:pPr>
        <w:tabs>
          <w:tab w:val="left" w:pos="9172"/>
        </w:tabs>
      </w:pPr>
      <w:r>
        <w:rPr>
          <w:noProof/>
        </w:rPr>
        <w:drawing>
          <wp:anchor distT="0" distB="0" distL="114300" distR="114300" simplePos="0" relativeHeight="251677696" behindDoc="1" locked="0" layoutInCell="1" allowOverlap="1" wp14:anchorId="64CEB8EB" wp14:editId="6CF237A5">
            <wp:simplePos x="0" y="0"/>
            <wp:positionH relativeFrom="margin">
              <wp:posOffset>7057390</wp:posOffset>
            </wp:positionH>
            <wp:positionV relativeFrom="paragraph">
              <wp:posOffset>163195</wp:posOffset>
            </wp:positionV>
            <wp:extent cx="1762353" cy="2349630"/>
            <wp:effectExtent l="685800" t="476250" r="733425" b="508000"/>
            <wp:wrapNone/>
            <wp:docPr id="23" name="Picture 23" descr="black cou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lack coup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20020118">
                      <a:off x="0" y="0"/>
                      <a:ext cx="1762353" cy="234963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6672" behindDoc="1" locked="0" layoutInCell="1" allowOverlap="1" wp14:anchorId="23671CC5" wp14:editId="4D4E14A5">
            <wp:simplePos x="0" y="0"/>
            <wp:positionH relativeFrom="margin">
              <wp:posOffset>311151</wp:posOffset>
            </wp:positionH>
            <wp:positionV relativeFrom="paragraph">
              <wp:posOffset>226695</wp:posOffset>
            </wp:positionV>
            <wp:extent cx="1532807" cy="2299335"/>
            <wp:effectExtent l="514350" t="342900" r="601345" b="367665"/>
            <wp:wrapNone/>
            <wp:docPr id="22" name="Picture 22" descr="interior view of Tesla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terior view of Tesla ca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21007647">
                      <a:off x="0" y="0"/>
                      <a:ext cx="1532807" cy="229933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DD4B3B">
        <w:rPr>
          <w:noProof/>
        </w:rPr>
        <mc:AlternateContent>
          <mc:Choice Requires="wps">
            <w:drawing>
              <wp:anchor distT="0" distB="0" distL="114300" distR="114300" simplePos="0" relativeHeight="251668480" behindDoc="0" locked="0" layoutInCell="1" allowOverlap="1" wp14:anchorId="549BC97B" wp14:editId="03CCD069">
                <wp:simplePos x="0" y="0"/>
                <wp:positionH relativeFrom="margin">
                  <wp:posOffset>1936750</wp:posOffset>
                </wp:positionH>
                <wp:positionV relativeFrom="paragraph">
                  <wp:posOffset>55245</wp:posOffset>
                </wp:positionV>
                <wp:extent cx="4841875" cy="2396490"/>
                <wp:effectExtent l="0" t="0" r="15875" b="22860"/>
                <wp:wrapNone/>
                <wp:docPr id="11" name="Text Box 11"/>
                <wp:cNvGraphicFramePr/>
                <a:graphic xmlns:a="http://schemas.openxmlformats.org/drawingml/2006/main">
                  <a:graphicData uri="http://schemas.microsoft.com/office/word/2010/wordprocessingShape">
                    <wps:wsp>
                      <wps:cNvSpPr txBox="1"/>
                      <wps:spPr>
                        <a:xfrm>
                          <a:off x="0" y="0"/>
                          <a:ext cx="4841875" cy="2396490"/>
                        </a:xfrm>
                        <a:prstGeom prst="rect">
                          <a:avLst/>
                        </a:prstGeom>
                        <a:solidFill>
                          <a:schemeClr val="lt1"/>
                        </a:solidFill>
                        <a:ln w="6350">
                          <a:solidFill>
                            <a:prstClr val="black"/>
                          </a:solidFill>
                        </a:ln>
                      </wps:spPr>
                      <wps:txbx>
                        <w:txbxContent>
                          <w:p w14:paraId="3434D704" w14:textId="17328D6F" w:rsidR="00DD4B3B" w:rsidRDefault="00A7257E" w:rsidP="00A7257E">
                            <w:pPr>
                              <w:jc w:val="center"/>
                              <w:rPr>
                                <w:rFonts w:ascii="Museo Sans 100" w:hAnsi="Museo Sans 100" w:cs="Arial"/>
                                <w:b/>
                                <w:bCs/>
                              </w:rPr>
                            </w:pPr>
                            <w:r>
                              <w:rPr>
                                <w:rFonts w:ascii="Museo Sans 100" w:hAnsi="Museo Sans 100" w:cs="Arial"/>
                                <w:b/>
                                <w:bCs/>
                              </w:rPr>
                              <w:t>How AI works in the TESLA Self Driving feature</w:t>
                            </w:r>
                          </w:p>
                          <w:p w14:paraId="0968AA61" w14:textId="0A1FBB5B" w:rsidR="00A7257E" w:rsidRDefault="00A7257E" w:rsidP="00A7257E">
                            <w:pPr>
                              <w:rPr>
                                <w:rFonts w:ascii="Museo Sans 100" w:hAnsi="Museo Sans 100" w:cs="Arial"/>
                                <w:b/>
                                <w:bCs/>
                              </w:rPr>
                            </w:pPr>
                            <w:r>
                              <w:rPr>
                                <w:rFonts w:ascii="Museo Sans 100" w:hAnsi="Museo Sans 100" w:cs="Arial"/>
                                <w:b/>
                                <w:bCs/>
                              </w:rPr>
                              <w:t xml:space="preserve">The range of cameras, sensors, and radars as well as powerful on-board computer help the car make thousands of decisions in a matter of milliseconds. </w:t>
                            </w:r>
                          </w:p>
                          <w:p w14:paraId="22D18AE6" w14:textId="35285A9E" w:rsidR="00A7257E" w:rsidRDefault="00A7257E" w:rsidP="00A7257E">
                            <w:pPr>
                              <w:rPr>
                                <w:rFonts w:ascii="Museo Sans 100" w:hAnsi="Museo Sans 100" w:cs="Arial"/>
                                <w:b/>
                                <w:bCs/>
                              </w:rPr>
                            </w:pPr>
                            <w:r>
                              <w:rPr>
                                <w:rFonts w:ascii="Museo Sans 100" w:hAnsi="Museo Sans 100" w:cs="Arial"/>
                                <w:b/>
                                <w:bCs/>
                              </w:rPr>
                              <w:t xml:space="preserve">AI technology analyses the images of the road and the recordings from the sensors to determine what the </w:t>
                            </w:r>
                            <w:r w:rsidR="005B2855">
                              <w:rPr>
                                <w:rFonts w:ascii="Museo Sans 100" w:hAnsi="Museo Sans 100" w:cs="Arial"/>
                                <w:b/>
                                <w:bCs/>
                              </w:rPr>
                              <w:t xml:space="preserve">most effective </w:t>
                            </w:r>
                            <w:r>
                              <w:rPr>
                                <w:rFonts w:ascii="Museo Sans 100" w:hAnsi="Museo Sans 100" w:cs="Arial"/>
                                <w:b/>
                                <w:bCs/>
                              </w:rPr>
                              <w:t xml:space="preserve">decision is. If the driver commands the car to change lanes, the cameras will determine whether there is enough space to do safely whilst the sensors detect if there is any on-coming traffic next to the vehicle. </w:t>
                            </w:r>
                          </w:p>
                          <w:p w14:paraId="443F4F53" w14:textId="5F2C50ED" w:rsidR="00A7257E" w:rsidRPr="00662051" w:rsidRDefault="00A7257E" w:rsidP="00A7257E">
                            <w:pPr>
                              <w:rPr>
                                <w:rFonts w:ascii="Museo Sans 100" w:hAnsi="Museo Sans 100" w:cs="Arial"/>
                              </w:rPr>
                            </w:pPr>
                            <w:r>
                              <w:rPr>
                                <w:rFonts w:ascii="Museo Sans 100" w:hAnsi="Museo Sans 100" w:cs="Arial"/>
                                <w:b/>
                                <w:bCs/>
                              </w:rPr>
                              <w:t xml:space="preserve">The lines on the road are vital to help the driverless car stay within the designated lane.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1" style="position:absolute;margin-left:152.5pt;margin-top:4.35pt;width:381.25pt;height:188.7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ePAIAAIQEAAAOAAAAZHJzL2Uyb0RvYy54bWysVE1v2zAMvQ/YfxB0X5ykTpoYcYosRYYB&#10;QVsgLXpWZDkWJouapMTOfv0o5bvbadhFJkXqkXwkPXloa0V2wjoJOqe9TpcSoTkUUm9y+va6+DKi&#10;xHmmC6ZAi5zuhaMP08+fJo3JRB8qUIWwBEG0yxqT08p7kyWJ45WomeuAERqNJdiaeVTtJiksaxC9&#10;Vkm/2x0mDdjCWODCObx9PBjpNOKXpeD+uSyd8ETlFHPz8bTxXIczmU5YtrHMVJIf02D/kEXNpMag&#10;Z6hH5hnZWvkHVC25BQel73CoEyhLyUWsAavpdT9Us6qYEbEWJMeZM03u/8Hyp93KvFji26/QYgMD&#10;IY1xmcPLUE9b2jp8MVOCdqRwf6ZNtJ5wvExHaW90P6CEo61/Nx6m40hscnlurPPfBNQkCDm12JdI&#10;F9stnceQ6HpyCdEcKFkspFJRCbMg5sqSHcMuKh+TxBc3XkqTJqfDu0E3At/YAvT5/Vox/iOUeYuA&#10;mtJ4eSk+SL5dt0QWWNaJmDUUe+TLwmGUnOELifBL5vwLszg7SBHug3/Go1SAOcFRoqQC++tv98Ef&#10;W4pWShqcxZy6n1tmBSXqu8Zmj3tpGoY3Kungvo+Kvbasry16W88Bierh5hkexeDv1UksLdTvuDaz&#10;EBVNTHOMnVN/Euf+sCG4dlzMZtEJx9Uwv9QrwwN0aEyg9bV9Z9Yc2+pxIp7gNLUs+9Ddg294qWG2&#10;9VDK2PrA84HVI/046rE7x7UMu3StR6/Lz2P6GwAA//8DAFBLAwQUAAYACAAAACEAA7uYWtwAAAAK&#10;AQAADwAAAGRycy9kb3ducmV2LnhtbEyPwU7DMBBE70j8g7VI3KhdUFMT4lSAChdOFMR5G29ti9iO&#10;YjcNf497guPqrWbeNJvZ92yiMbkYFCwXAhiFLmoXjILPj5cbCSxlDBr7GEjBDyXYtJcXDdY6nsI7&#10;TbtsWAkJqUYFNueh5jx1ljymRRwoFHaIo8dcztFwPeKphPue3wpRcY8ulAaLAz1b6r53R69g+2Tu&#10;TSdxtFupnZvmr8ObeVXq+mp+fACWac5/z3DWL+rQFqd9PAadWK/gTqzKlqxAroGduajWK2D7QmS1&#10;BN42/P+E9hcAAP//AwBQSwECLQAUAAYACAAAACEAtoM4kv4AAADhAQAAEwAAAAAAAAAAAAAAAAAA&#10;AAAAW0NvbnRlbnRfVHlwZXNdLnhtbFBLAQItABQABgAIAAAAIQA4/SH/1gAAAJQBAAALAAAAAAAA&#10;AAAAAAAAAC8BAABfcmVscy8ucmVsc1BLAQItABQABgAIAAAAIQA1e+zePAIAAIQEAAAOAAAAAAAA&#10;AAAAAAAAAC4CAABkcnMvZTJvRG9jLnhtbFBLAQItABQABgAIAAAAIQADu5ha3AAAAAoBAAAPAAAA&#10;AAAAAAAAAAAAAJYEAABkcnMvZG93bnJldi54bWxQSwUGAAAAAAQABADzAAAAnwUAAAAA&#10;" w14:anchorId="549BC97B">
                <v:textbox>
                  <w:txbxContent>
                    <w:p w:rsidR="00DD4B3B" w:rsidP="00A7257E" w:rsidRDefault="00A7257E" w14:paraId="3434D704" w14:textId="17328D6F">
                      <w:pPr>
                        <w:jc w:val="center"/>
                        <w:rPr>
                          <w:rFonts w:ascii="Museo Sans 100" w:hAnsi="Museo Sans 100" w:cs="Arial"/>
                          <w:b/>
                          <w:bCs/>
                        </w:rPr>
                      </w:pPr>
                      <w:r>
                        <w:rPr>
                          <w:rFonts w:ascii="Museo Sans 100" w:hAnsi="Museo Sans 100" w:cs="Arial"/>
                          <w:b/>
                          <w:bCs/>
                        </w:rPr>
                        <w:t>How AI works in the TESLA Self Driving feature</w:t>
                      </w:r>
                    </w:p>
                    <w:p w:rsidR="00A7257E" w:rsidP="00A7257E" w:rsidRDefault="00A7257E" w14:paraId="0968AA61" w14:textId="0A1FBB5B">
                      <w:pPr>
                        <w:rPr>
                          <w:rFonts w:ascii="Museo Sans 100" w:hAnsi="Museo Sans 100" w:cs="Arial"/>
                          <w:b/>
                          <w:bCs/>
                        </w:rPr>
                      </w:pPr>
                      <w:r>
                        <w:rPr>
                          <w:rFonts w:ascii="Museo Sans 100" w:hAnsi="Museo Sans 100" w:cs="Arial"/>
                          <w:b/>
                          <w:bCs/>
                        </w:rPr>
                        <w:t xml:space="preserve">The range of cameras, sensors, and radars as well as powerful on-board computer help the car make thousands of decisions in a matter of milliseconds. </w:t>
                      </w:r>
                    </w:p>
                    <w:p w:rsidR="00A7257E" w:rsidP="00A7257E" w:rsidRDefault="00A7257E" w14:paraId="22D18AE6" w14:textId="35285A9E">
                      <w:pPr>
                        <w:rPr>
                          <w:rFonts w:ascii="Museo Sans 100" w:hAnsi="Museo Sans 100" w:cs="Arial"/>
                          <w:b/>
                          <w:bCs/>
                        </w:rPr>
                      </w:pPr>
                      <w:r>
                        <w:rPr>
                          <w:rFonts w:ascii="Museo Sans 100" w:hAnsi="Museo Sans 100" w:cs="Arial"/>
                          <w:b/>
                          <w:bCs/>
                        </w:rPr>
                        <w:t xml:space="preserve">AI technology analyses the images of the road and the recordings from the sensors to determine what the </w:t>
                      </w:r>
                      <w:r w:rsidR="005B2855">
                        <w:rPr>
                          <w:rFonts w:ascii="Museo Sans 100" w:hAnsi="Museo Sans 100" w:cs="Arial"/>
                          <w:b/>
                          <w:bCs/>
                        </w:rPr>
                        <w:t xml:space="preserve">most effective </w:t>
                      </w:r>
                      <w:r>
                        <w:rPr>
                          <w:rFonts w:ascii="Museo Sans 100" w:hAnsi="Museo Sans 100" w:cs="Arial"/>
                          <w:b/>
                          <w:bCs/>
                        </w:rPr>
                        <w:t xml:space="preserve">decision is. If the driver commands the car to change lanes, the cameras will determine whether there is enough space to do safely whilst the sensors detect if there is any on-coming traffic next to the vehicle. </w:t>
                      </w:r>
                    </w:p>
                    <w:p w:rsidRPr="00662051" w:rsidR="00A7257E" w:rsidP="00A7257E" w:rsidRDefault="00A7257E" w14:paraId="443F4F53" w14:textId="5F2C50ED">
                      <w:pPr>
                        <w:rPr>
                          <w:rFonts w:ascii="Museo Sans 100" w:hAnsi="Museo Sans 100" w:cs="Arial"/>
                        </w:rPr>
                      </w:pPr>
                      <w:r>
                        <w:rPr>
                          <w:rFonts w:ascii="Museo Sans 100" w:hAnsi="Museo Sans 100" w:cs="Arial"/>
                          <w:b/>
                          <w:bCs/>
                        </w:rPr>
                        <w:t xml:space="preserve">The lines on the road are vital to help the driverless car stay within the designated lane. </w:t>
                      </w:r>
                    </w:p>
                  </w:txbxContent>
                </v:textbox>
                <w10:wrap anchorx="margin"/>
              </v:shape>
            </w:pict>
          </mc:Fallback>
        </mc:AlternateContent>
      </w:r>
    </w:p>
    <w:p w14:paraId="05415791" w14:textId="7E6F4FD5" w:rsidR="00DD4B3B" w:rsidRDefault="00DD4B3B" w:rsidP="00DD4B3B">
      <w:pPr>
        <w:tabs>
          <w:tab w:val="left" w:pos="9172"/>
        </w:tabs>
      </w:pPr>
    </w:p>
    <w:p w14:paraId="36C8FEBD" w14:textId="06DF07BF" w:rsidR="00DD4B3B" w:rsidRDefault="00DD4B3B" w:rsidP="00DD4B3B">
      <w:pPr>
        <w:tabs>
          <w:tab w:val="left" w:pos="9172"/>
        </w:tabs>
      </w:pPr>
    </w:p>
    <w:p w14:paraId="57E160D1" w14:textId="43D82E9F" w:rsidR="00DD4B3B" w:rsidRDefault="00DD4B3B" w:rsidP="00DD4B3B">
      <w:pPr>
        <w:tabs>
          <w:tab w:val="left" w:pos="9172"/>
        </w:tabs>
      </w:pPr>
    </w:p>
    <w:p w14:paraId="7C4C08B0" w14:textId="4B17E096" w:rsidR="00DD4B3B" w:rsidRDefault="00DD4B3B" w:rsidP="00DD4B3B"/>
    <w:p w14:paraId="0BF6552E" w14:textId="3473A898" w:rsidR="00DD4B3B" w:rsidRPr="00662051" w:rsidRDefault="00DD4B3B" w:rsidP="00DD4B3B">
      <w:pPr>
        <w:jc w:val="center"/>
      </w:pPr>
      <w:r>
        <w:rPr>
          <w:noProof/>
        </w:rPr>
        <mc:AlternateContent>
          <mc:Choice Requires="wps">
            <w:drawing>
              <wp:anchor distT="0" distB="0" distL="114300" distR="114300" simplePos="0" relativeHeight="251673600" behindDoc="0" locked="0" layoutInCell="1" allowOverlap="1" wp14:anchorId="2F36A51D" wp14:editId="60B3663D">
                <wp:simplePos x="0" y="0"/>
                <wp:positionH relativeFrom="margin">
                  <wp:align>left</wp:align>
                </wp:positionH>
                <wp:positionV relativeFrom="paragraph">
                  <wp:posOffset>3964597</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56243A03" w14:textId="77777777" w:rsidR="00DD4B3B" w:rsidRPr="00AD471E" w:rsidRDefault="00DD4B3B" w:rsidP="00DD4B3B">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7" style="position:absolute;left:0;text-align:left;margin-left:0;margin-top:312.15pt;width:100.55pt;height:29.8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clOwIAAIMEAAAOAAAAZHJzL2Uyb0RvYy54bWysVFFvGjEMfp+0/xDlfRxQChRxVIyKaRJq&#10;K9GqzyGXcNFycZYE7tivnxM4oN2epr3k7Nj5bH+2b3rfVJrshfMKTE57nS4lwnAolNnm9PVl+WVM&#10;iQ/MFEyDETk9CE/vZ58/TWs7EX0oQRfCEQQxflLbnJYh2EmWeV6KivkOWGHQKMFVLKDqtlnhWI3o&#10;lc763e4wq8EV1gEX3uPtw9FIZwlfSsHDk5ReBKJzirmFdLp0buKZzaZssnXMloqf0mD/kEXFlMGg&#10;Z6gHFhjZOfUHVKW4Aw8ydDhUGUipuEg1YDW97odq1iWzItWC5Hh7psn/P1j+uF/bZ0dC8xUabGAk&#10;pLZ+4vEy1tNIV8UvZkrQjhQezrSJJhAeH/VHw/FwQAlH281ofDdIMNnltXU+fBNQkSjk1GFbElts&#10;v/IBI6Jr6xKDedCqWCqtkxJHQSy0I3uGTdShBX/npQ2pczq8ue0m4He2CH1+v9GM/4hVYswrL9S0&#10;wctL7VEKzaYhqsCqWl42UByQLgfHSfKWLxXCr5gPz8zh6CBDuA7hCQ+pAXOCk0RJCe7X3+6jP3YU&#10;rZTUOIo59T93zAlK9HeDvb7rDQZxdpMyuB31UXHXls21xeyqBSBRPVw8y5MY/YNuRemgesOtmceo&#10;aGKGY+ychlZchOOC4NZxMZ8nJ5xWy8LKrC2P0LExkdaX5o05e2prwIF4hHZo2eRDd4++8aWB+S6A&#10;VKn1kecjqyf6cdJTd05bGVfpWk9el3/H7DcAAAD//wMAUEsDBBQABgAIAAAAIQAjCIUA2wAAAAgB&#10;AAAPAAAAZHJzL2Rvd25yZXYueG1sTI/BTsMwEETvSPyDtUjcqJ1QVSHEqQAVLpwoiPM23toWsR3Z&#10;bhr+HnOC4+ysZt5028WNbKaYbPASqpUARn4Iynot4eP9+aYBljJ6hWPwJOGbEmz7y4sOWxXO/o3m&#10;fdashPjUogST89RyngZDDtMqTOSLdwzRYS4yaq4inku4G3ktxIY7tL40GJzoydDwtT85CbtHfaeH&#10;BqPZNcraefk8vuoXKa+vlod7YJmW/PcMv/gFHfrCdAgnrxIbJZQhWcKmXt8CK3YtqgrYoVyatQDe&#10;d/z/gP4HAAD//wMAUEsBAi0AFAAGAAgAAAAhALaDOJL+AAAA4QEAABMAAAAAAAAAAAAAAAAAAAAA&#10;AFtDb250ZW50X1R5cGVzXS54bWxQSwECLQAUAAYACAAAACEAOP0h/9YAAACUAQAACwAAAAAAAAAA&#10;AAAAAAAvAQAAX3JlbHMvLnJlbHNQSwECLQAUAAYACAAAACEAqdqXJTsCAACDBAAADgAAAAAAAAAA&#10;AAAAAAAuAgAAZHJzL2Uyb0RvYy54bWxQSwECLQAUAAYACAAAACEAIwiFANsAAAAIAQAADwAAAAAA&#10;AAAAAAAAAACVBAAAZHJzL2Rvd25yZXYueG1sUEsFBgAAAAAEAAQA8wAAAJ0FAAAAAA==&#10;" w14:anchorId="2F36A51D">
                <v:textbox>
                  <w:txbxContent>
                    <w:p w:rsidRPr="00AD471E" w:rsidR="00DD4B3B" w:rsidP="00DD4B3B" w:rsidRDefault="00DD4B3B" w14:paraId="56243A03" w14:textId="77777777">
                      <w:pPr>
                        <w:rPr>
                          <w:rFonts w:ascii="Museo Sans 100" w:hAnsi="Museo Sans 100" w:cs="Arial"/>
                          <w:sz w:val="36"/>
                          <w:szCs w:val="36"/>
                        </w:rPr>
                      </w:pPr>
                      <w:r w:rsidRPr="00AD471E">
                        <w:rPr>
                          <w:rFonts w:ascii="Museo Sans 100" w:hAnsi="Museo Sans 100" w:cs="Arial"/>
                          <w:b/>
                          <w:bCs/>
                          <w:sz w:val="36"/>
                          <w:szCs w:val="36"/>
                        </w:rPr>
                        <w:t xml:space="preserve">Scan me! </w:t>
                      </w:r>
                    </w:p>
                  </w:txbxContent>
                </v:textbox>
                <w10:wrap anchorx="margin"/>
              </v:shape>
            </w:pict>
          </mc:Fallback>
        </mc:AlternateContent>
      </w:r>
    </w:p>
    <w:p w14:paraId="54DF537B" w14:textId="6B7B17B6" w:rsidR="00F0505D" w:rsidRDefault="00D83C6F">
      <w:r>
        <w:rPr>
          <w:noProof/>
        </w:rPr>
        <mc:AlternateContent>
          <mc:Choice Requires="wps">
            <w:drawing>
              <wp:anchor distT="0" distB="0" distL="114300" distR="114300" simplePos="0" relativeHeight="251674624" behindDoc="0" locked="0" layoutInCell="1" allowOverlap="1" wp14:anchorId="79844444" wp14:editId="1264A7FD">
                <wp:simplePos x="0" y="0"/>
                <wp:positionH relativeFrom="margin">
                  <wp:posOffset>5943600</wp:posOffset>
                </wp:positionH>
                <wp:positionV relativeFrom="paragraph">
                  <wp:posOffset>1386840</wp:posOffset>
                </wp:positionV>
                <wp:extent cx="3014980" cy="2146300"/>
                <wp:effectExtent l="0" t="0" r="13970" b="25400"/>
                <wp:wrapNone/>
                <wp:docPr id="18" name="Text Box 18"/>
                <wp:cNvGraphicFramePr/>
                <a:graphic xmlns:a="http://schemas.openxmlformats.org/drawingml/2006/main">
                  <a:graphicData uri="http://schemas.microsoft.com/office/word/2010/wordprocessingShape">
                    <wps:wsp>
                      <wps:cNvSpPr txBox="1"/>
                      <wps:spPr>
                        <a:xfrm>
                          <a:off x="0" y="0"/>
                          <a:ext cx="3014980" cy="2146300"/>
                        </a:xfrm>
                        <a:prstGeom prst="rect">
                          <a:avLst/>
                        </a:prstGeom>
                        <a:solidFill>
                          <a:schemeClr val="lt1"/>
                        </a:solidFill>
                        <a:ln w="6350">
                          <a:solidFill>
                            <a:prstClr val="black"/>
                          </a:solidFill>
                        </a:ln>
                      </wps:spPr>
                      <wps:txbx>
                        <w:txbxContent>
                          <w:p w14:paraId="530615CD" w14:textId="77777777" w:rsidR="00DD4B3B" w:rsidRDefault="00DD4B3B" w:rsidP="00DD4B3B">
                            <w:pPr>
                              <w:jc w:val="center"/>
                              <w:rPr>
                                <w:rFonts w:ascii="Museo Sans 100" w:hAnsi="Museo Sans 100" w:cs="Arial"/>
                                <w:b/>
                                <w:bCs/>
                              </w:rPr>
                            </w:pPr>
                            <w:r>
                              <w:rPr>
                                <w:rFonts w:ascii="Museo Sans 100" w:hAnsi="Museo Sans 100" w:cs="Arial"/>
                                <w:b/>
                                <w:bCs/>
                              </w:rPr>
                              <w:t>Questions to think about</w:t>
                            </w:r>
                          </w:p>
                          <w:p w14:paraId="4D4A2E6B" w14:textId="3806F058" w:rsidR="00DD4B3B" w:rsidRDefault="00DD4B3B" w:rsidP="00DD4B3B">
                            <w:pPr>
                              <w:rPr>
                                <w:rFonts w:ascii="Museo Sans 100" w:hAnsi="Museo Sans 100" w:cs="Arial"/>
                                <w:b/>
                                <w:bCs/>
                              </w:rPr>
                            </w:pPr>
                            <w:r>
                              <w:rPr>
                                <w:rFonts w:ascii="Museo Sans 100" w:hAnsi="Museo Sans 100" w:cs="Arial"/>
                                <w:b/>
                                <w:bCs/>
                              </w:rPr>
                              <w:t xml:space="preserve">(1) </w:t>
                            </w:r>
                            <w:r w:rsidR="005B2855">
                              <w:rPr>
                                <w:rFonts w:ascii="Museo Sans 100" w:hAnsi="Museo Sans 100" w:cs="Arial"/>
                                <w:b/>
                                <w:bCs/>
                              </w:rPr>
                              <w:t>What do you think might be some of the dangers of a fully automated car?</w:t>
                            </w:r>
                          </w:p>
                          <w:p w14:paraId="31E3A573" w14:textId="1BD5FEAE" w:rsidR="00DD4B3B" w:rsidRDefault="00DD4B3B" w:rsidP="00DD4B3B">
                            <w:pPr>
                              <w:rPr>
                                <w:rFonts w:ascii="Museo Sans 100" w:hAnsi="Museo Sans 100" w:cs="Arial"/>
                                <w:b/>
                                <w:bCs/>
                              </w:rPr>
                            </w:pPr>
                            <w:r>
                              <w:rPr>
                                <w:rFonts w:ascii="Museo Sans 100" w:hAnsi="Museo Sans 100" w:cs="Arial"/>
                                <w:b/>
                                <w:bCs/>
                              </w:rPr>
                              <w:t xml:space="preserve">(2) </w:t>
                            </w:r>
                            <w:r w:rsidR="005B2855">
                              <w:rPr>
                                <w:rFonts w:ascii="Museo Sans 100" w:hAnsi="Museo Sans 100" w:cs="Arial"/>
                                <w:b/>
                                <w:bCs/>
                              </w:rPr>
                              <w:t>What kind of decisions can a human being make that might be different to that of a computer?</w:t>
                            </w:r>
                          </w:p>
                          <w:p w14:paraId="41D2232F" w14:textId="1503A457" w:rsidR="00DD4B3B" w:rsidRDefault="005B2855" w:rsidP="00DD4B3B">
                            <w:pPr>
                              <w:rPr>
                                <w:rFonts w:ascii="Museo Sans 100" w:hAnsi="Museo Sans 100" w:cs="Arial"/>
                                <w:b/>
                                <w:bCs/>
                              </w:rPr>
                            </w:pPr>
                            <w:r>
                              <w:rPr>
                                <w:rFonts w:ascii="Museo Sans 100" w:hAnsi="Museo Sans 100" w:cs="Arial"/>
                                <w:b/>
                                <w:bCs/>
                              </w:rPr>
                              <w:t>(3) What benefits of driverless cars exist?</w:t>
                            </w:r>
                          </w:p>
                          <w:p w14:paraId="47C44E4F" w14:textId="0C22C766" w:rsidR="005B2855" w:rsidRPr="00532797" w:rsidRDefault="005B2855" w:rsidP="00DD4B3B">
                            <w:pPr>
                              <w:rPr>
                                <w:rFonts w:ascii="Museo Sans 100" w:hAnsi="Museo Sans 100" w:cs="Arial"/>
                                <w:b/>
                                <w:bCs/>
                              </w:rPr>
                            </w:pPr>
                            <w:r>
                              <w:rPr>
                                <w:rFonts w:ascii="Museo Sans 100" w:hAnsi="Museo Sans 100" w:cs="Arial"/>
                                <w:b/>
                                <w:bCs/>
                              </w:rPr>
                              <w:t>(4) Would you feel safe?!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8" style="position:absolute;margin-left:468pt;margin-top:109.2pt;width:237.4pt;height:169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LHNPA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1Ga5Xe3aOJoG2b5eJRGYpPzc2Od/yqgJUEoqcW+RLrY&#10;9tF5DImuR5cQzYGS1UIqFZUwC2KuLNky7KLyMUl8ceWlNOlKOh7dpBH4yhagT+9XivEfocxrBNSU&#10;xstz8UHy/aonsippfiRmBdUO+bKwHyVn+EIi/CNz/oVZnB3kAffBP+NRK8Cc4CBR0oD99bf74I8t&#10;RSslHc5iSd3PDbOCEvVNY7PvsjwPwxuV/ObzEBV7aVldWvSmnQMSleHmGR7F4O/VUawttG+4NrMQ&#10;FU1Mc4xdUn8U536/Ibh2XMxm0QnH1TD/qJeGB+jQmEDra//GrDm01eNEPMFxalnxrrt73/BSw2zj&#10;oZax9YHnPasH+nHUY3cOaxl26VKPXuefx/Q3AAAA//8DAFBLAwQUAAYACAAAACEAOOEy898AAAAM&#10;AQAADwAAAGRycy9kb3ducmV2LnhtbEyPwU7DMBBE70j8g7VI3KiTkkZpGqcCVLhwoqCet/HWtojt&#10;KHbT8Pe4JziudjTzXrOdbc8mGoPxTkC+yICR67w0Tgn4+nx9qICFiE5i7x0J+KEA2/b2psFa+ov7&#10;oGkfFUslLtQoQMc41JyHTpPFsPADufQ7+dFiTOeouBzxksptz5dZVnKLxqUFjQO9aOq+92crYPes&#10;1qqrcNS7ShozzYfTu3oT4v5uftoAizTHvzBc8RM6tInp6M9OBtYLWD+WySUKWOZVAeyaKPIs2RwF&#10;rFZlAbxt+H+J9hcAAP//AwBQSwECLQAUAAYACAAAACEAtoM4kv4AAADhAQAAEwAAAAAAAAAAAAAA&#10;AAAAAAAAW0NvbnRlbnRfVHlwZXNdLnhtbFBLAQItABQABgAIAAAAIQA4/SH/1gAAAJQBAAALAAAA&#10;AAAAAAAAAAAAAC8BAABfcmVscy8ucmVsc1BLAQItABQABgAIAAAAIQB9eLHNPAIAAIQEAAAOAAAA&#10;AAAAAAAAAAAAAC4CAABkcnMvZTJvRG9jLnhtbFBLAQItABQABgAIAAAAIQA44TLz3wAAAAwBAAAP&#10;AAAAAAAAAAAAAAAAAJYEAABkcnMvZG93bnJldi54bWxQSwUGAAAAAAQABADzAAAAogUAAAAA&#10;" w14:anchorId="79844444">
                <v:textbox>
                  <w:txbxContent>
                    <w:p w:rsidR="00DD4B3B" w:rsidP="00DD4B3B" w:rsidRDefault="00DD4B3B" w14:paraId="530615CD" w14:textId="77777777">
                      <w:pPr>
                        <w:jc w:val="center"/>
                        <w:rPr>
                          <w:rFonts w:ascii="Museo Sans 100" w:hAnsi="Museo Sans 100" w:cs="Arial"/>
                          <w:b/>
                          <w:bCs/>
                        </w:rPr>
                      </w:pPr>
                      <w:r>
                        <w:rPr>
                          <w:rFonts w:ascii="Museo Sans 100" w:hAnsi="Museo Sans 100" w:cs="Arial"/>
                          <w:b/>
                          <w:bCs/>
                        </w:rPr>
                        <w:t>Questions to think about</w:t>
                      </w:r>
                    </w:p>
                    <w:p w:rsidR="00DD4B3B" w:rsidP="00DD4B3B" w:rsidRDefault="00DD4B3B" w14:paraId="4D4A2E6B" w14:textId="3806F058">
                      <w:pPr>
                        <w:rPr>
                          <w:rFonts w:ascii="Museo Sans 100" w:hAnsi="Museo Sans 100" w:cs="Arial"/>
                          <w:b/>
                          <w:bCs/>
                        </w:rPr>
                      </w:pPr>
                      <w:r>
                        <w:rPr>
                          <w:rFonts w:ascii="Museo Sans 100" w:hAnsi="Museo Sans 100" w:cs="Arial"/>
                          <w:b/>
                          <w:bCs/>
                        </w:rPr>
                        <w:t xml:space="preserve">(1) </w:t>
                      </w:r>
                      <w:r w:rsidR="005B2855">
                        <w:rPr>
                          <w:rFonts w:ascii="Museo Sans 100" w:hAnsi="Museo Sans 100" w:cs="Arial"/>
                          <w:b/>
                          <w:bCs/>
                        </w:rPr>
                        <w:t>What do you think might be some of the dangers of a fully automated car?</w:t>
                      </w:r>
                    </w:p>
                    <w:p w:rsidR="00DD4B3B" w:rsidP="00DD4B3B" w:rsidRDefault="00DD4B3B" w14:paraId="31E3A573" w14:textId="1BD5FEAE">
                      <w:pPr>
                        <w:rPr>
                          <w:rFonts w:ascii="Museo Sans 100" w:hAnsi="Museo Sans 100" w:cs="Arial"/>
                          <w:b/>
                          <w:bCs/>
                        </w:rPr>
                      </w:pPr>
                      <w:r>
                        <w:rPr>
                          <w:rFonts w:ascii="Museo Sans 100" w:hAnsi="Museo Sans 100" w:cs="Arial"/>
                          <w:b/>
                          <w:bCs/>
                        </w:rPr>
                        <w:t xml:space="preserve">(2) </w:t>
                      </w:r>
                      <w:r w:rsidR="005B2855">
                        <w:rPr>
                          <w:rFonts w:ascii="Museo Sans 100" w:hAnsi="Museo Sans 100" w:cs="Arial"/>
                          <w:b/>
                          <w:bCs/>
                        </w:rPr>
                        <w:t>What kind of decisions can a human being make that might be different to that of a computer?</w:t>
                      </w:r>
                    </w:p>
                    <w:p w:rsidR="00DD4B3B" w:rsidP="00DD4B3B" w:rsidRDefault="005B2855" w14:paraId="41D2232F" w14:textId="1503A457">
                      <w:pPr>
                        <w:rPr>
                          <w:rFonts w:ascii="Museo Sans 100" w:hAnsi="Museo Sans 100" w:cs="Arial"/>
                          <w:b/>
                          <w:bCs/>
                        </w:rPr>
                      </w:pPr>
                      <w:r>
                        <w:rPr>
                          <w:rFonts w:ascii="Museo Sans 100" w:hAnsi="Museo Sans 100" w:cs="Arial"/>
                          <w:b/>
                          <w:bCs/>
                        </w:rPr>
                        <w:t>(3) What benefits of driverless cars exist?</w:t>
                      </w:r>
                    </w:p>
                    <w:p w:rsidRPr="00532797" w:rsidR="005B2855" w:rsidP="00DD4B3B" w:rsidRDefault="005B2855" w14:paraId="47C44E4F" w14:textId="0C22C766">
                      <w:pPr>
                        <w:rPr>
                          <w:rFonts w:ascii="Museo Sans 100" w:hAnsi="Museo Sans 100" w:cs="Arial"/>
                          <w:b/>
                          <w:bCs/>
                        </w:rPr>
                      </w:pPr>
                      <w:r>
                        <w:rPr>
                          <w:rFonts w:ascii="Museo Sans 100" w:hAnsi="Museo Sans 100" w:cs="Arial"/>
                          <w:b/>
                          <w:bCs/>
                        </w:rPr>
                        <w:t>(4) Would you feel safe?!</w:t>
                      </w:r>
                    </w:p>
                  </w:txbxContent>
                </v:textbox>
                <w10:wrap anchorx="margin"/>
              </v:shape>
            </w:pict>
          </mc:Fallback>
        </mc:AlternateContent>
      </w:r>
      <w:r w:rsidR="00B23118">
        <w:rPr>
          <w:noProof/>
        </w:rPr>
        <mc:AlternateContent>
          <mc:Choice Requires="wps">
            <w:drawing>
              <wp:anchor distT="0" distB="0" distL="114300" distR="114300" simplePos="0" relativeHeight="251671552" behindDoc="0" locked="0" layoutInCell="1" allowOverlap="1" wp14:anchorId="23586FF8" wp14:editId="6C49A404">
                <wp:simplePos x="0" y="0"/>
                <wp:positionH relativeFrom="margin">
                  <wp:posOffset>1739900</wp:posOffset>
                </wp:positionH>
                <wp:positionV relativeFrom="paragraph">
                  <wp:posOffset>1941195</wp:posOffset>
                </wp:positionV>
                <wp:extent cx="3014980" cy="1309816"/>
                <wp:effectExtent l="0" t="0" r="13970" b="24130"/>
                <wp:wrapNone/>
                <wp:docPr id="15" name="Text Box 15"/>
                <wp:cNvGraphicFramePr/>
                <a:graphic xmlns:a="http://schemas.openxmlformats.org/drawingml/2006/main">
                  <a:graphicData uri="http://schemas.microsoft.com/office/word/2010/wordprocessingShape">
                    <wps:wsp>
                      <wps:cNvSpPr txBox="1"/>
                      <wps:spPr>
                        <a:xfrm>
                          <a:off x="0" y="0"/>
                          <a:ext cx="3014980" cy="1309816"/>
                        </a:xfrm>
                        <a:prstGeom prst="rect">
                          <a:avLst/>
                        </a:prstGeom>
                        <a:solidFill>
                          <a:schemeClr val="lt1"/>
                        </a:solidFill>
                        <a:ln w="6350">
                          <a:solidFill>
                            <a:prstClr val="black"/>
                          </a:solidFill>
                        </a:ln>
                      </wps:spPr>
                      <wps:txbx>
                        <w:txbxContent>
                          <w:p w14:paraId="11766C48" w14:textId="5EF294BD" w:rsidR="00DD4B3B" w:rsidRPr="00662051" w:rsidRDefault="005B2855" w:rsidP="00DD4B3B">
                            <w:pPr>
                              <w:jc w:val="center"/>
                              <w:rPr>
                                <w:rFonts w:ascii="Museo Sans 100" w:hAnsi="Museo Sans 100" w:cs="Arial"/>
                                <w:b/>
                                <w:bCs/>
                              </w:rPr>
                            </w:pPr>
                            <w:r>
                              <w:rPr>
                                <w:rFonts w:ascii="Museo Sans 100" w:hAnsi="Museo Sans 100" w:cs="Arial"/>
                                <w:b/>
                                <w:bCs/>
                              </w:rPr>
                              <w:t>Self-Driving Mode</w:t>
                            </w:r>
                          </w:p>
                          <w:p w14:paraId="0724B344" w14:textId="2D1D9BF5" w:rsidR="00DD4B3B" w:rsidRPr="00662051" w:rsidRDefault="00DD4B3B" w:rsidP="00DD4B3B">
                            <w:pPr>
                              <w:rPr>
                                <w:rFonts w:ascii="Museo Sans 100" w:hAnsi="Museo Sans 100" w:cs="Arial"/>
                              </w:rPr>
                            </w:pPr>
                            <w:r>
                              <w:rPr>
                                <w:rFonts w:ascii="Museo Sans 100" w:hAnsi="Museo Sans 100" w:cs="Arial"/>
                                <w:b/>
                                <w:bCs/>
                              </w:rPr>
                              <w:t xml:space="preserve">Scan the QR code to </w:t>
                            </w:r>
                            <w:r w:rsidR="005B2855">
                              <w:rPr>
                                <w:rFonts w:ascii="Museo Sans 100" w:hAnsi="Museo Sans 100" w:cs="Arial"/>
                                <w:b/>
                                <w:bCs/>
                              </w:rPr>
                              <w:t xml:space="preserve">see self-drive mode option activated in a TESLA vehicle. The video demonstrates the car driving in several settings without the aid of the driver. </w:t>
                            </w:r>
                            <w:r>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5" style="position:absolute;margin-left:137pt;margin-top:152.85pt;width:237.4pt;height:103.1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G7PQIAAIQEAAAOAAAAZHJzL2Uyb0RvYy54bWysVE1v2zAMvQ/YfxB0X2zna4kRp8hSZBhQ&#10;tAXSoWdFlmNjsqhJSuzs14+SnY92Ow27yJRIPZGPj17ctbUkR2FsBSqjySCmRCgOeaX2Gf3+svk0&#10;o8Q6pnImQYmMnoSld8uPHxaNTsUQSpC5MARBlE0bndHSOZ1GkeWlqJkdgBYKnQWYmjncmn2UG9Yg&#10;ei2jYRxPowZMrg1wYS2e3ndOugz4RSG4eyoKKxyRGcXcXFhNWHd+jZYLlu4N02XF+zTYP2RRs0rh&#10;oxeoe+YYOZjqD6i64gYsFG7AoY6gKCouQg1YTRK/q2ZbMi1CLUiO1Rea7P+D5Y/HrX42xLVfoMUG&#10;ekIabVOLh76etjC1/2KmBP1I4elCm2gd4Xg4ipPxfIYujr5kFM9nydTjRNfr2lj3VUBNvJFRg30J&#10;dLHjg3Vd6DnEv2ZBVvmmkjJsvBbEWhpyZNhF6UKSCP4mSirSZHQ6msQB+I3PQ1/u7yTjP/r0bqIQ&#10;TyrM+Vq8t1y7a0mVZ3RyJmYH+Qn5MtBJyWq+qRD+gVn3zAxqB3nAeXBPuBQSMCfoLUpKML/+du7j&#10;saXopaRBLWbU/jwwIyiR3xQ2e56Mx168YTOefB7ixtx6drcedajXgEQlOHmaB9PHO3k2CwP1K47N&#10;yr+KLqY4vp1RdzbXrpsQHDsuVqsQhHLVzD2oreYe2jfG0/rSvjKj+7Y6VMQjnFXL0nfd7WL9TQWr&#10;g4OiCq33PHes9vSj1IN4+rH0s3S7D1HXn8fyNwAAAP//AwBQSwMEFAAGAAgAAAAhAAOEZ4vfAAAA&#10;CwEAAA8AAABkcnMvZG93bnJldi54bWxMj8FOwzAQRO9I/IO1SNyo3dCSEOJUgAqXniiI8zZ2HYt4&#10;HdluGv4ec4Ljakcz7zWb2Q1s0iFaTxKWCwFMU+eVJSPh4/3lpgIWE5LCwZOW8K0jbNrLiwZr5c/0&#10;pqd9MiyXUKxRQp/SWHMeu147jAs/asq/ow8OUz6D4SrgOZe7gRdC3HGHlvJCj6N+7nX3tT85Cdsn&#10;c2+6CkO/rZS10/x53JlXKa+v5scHYEnP6S8Mv/gZHdrMdPAnUpENEopylV2ShFuxLoHlRLmqssxB&#10;wnpZCOBtw/87tD8AAAD//wMAUEsBAi0AFAAGAAgAAAAhALaDOJL+AAAA4QEAABMAAAAAAAAAAAAA&#10;AAAAAAAAAFtDb250ZW50X1R5cGVzXS54bWxQSwECLQAUAAYACAAAACEAOP0h/9YAAACUAQAACwAA&#10;AAAAAAAAAAAAAAAvAQAAX3JlbHMvLnJlbHNQSwECLQAUAAYACAAAACEANn3xuz0CAACEBAAADgAA&#10;AAAAAAAAAAAAAAAuAgAAZHJzL2Uyb0RvYy54bWxQSwECLQAUAAYACAAAACEAA4Rni98AAAALAQAA&#10;DwAAAAAAAAAAAAAAAACXBAAAZHJzL2Rvd25yZXYueG1sUEsFBgAAAAAEAAQA8wAAAKMFAAAAAA==&#10;" w14:anchorId="23586FF8">
                <v:textbox>
                  <w:txbxContent>
                    <w:p w:rsidRPr="00662051" w:rsidR="00DD4B3B" w:rsidP="00DD4B3B" w:rsidRDefault="005B2855" w14:paraId="11766C48" w14:textId="5EF294BD">
                      <w:pPr>
                        <w:jc w:val="center"/>
                        <w:rPr>
                          <w:rFonts w:ascii="Museo Sans 100" w:hAnsi="Museo Sans 100" w:cs="Arial"/>
                          <w:b/>
                          <w:bCs/>
                        </w:rPr>
                      </w:pPr>
                      <w:r>
                        <w:rPr>
                          <w:rFonts w:ascii="Museo Sans 100" w:hAnsi="Museo Sans 100" w:cs="Arial"/>
                          <w:b/>
                          <w:bCs/>
                        </w:rPr>
                        <w:t>Self-Driving Mode</w:t>
                      </w:r>
                    </w:p>
                    <w:p w:rsidRPr="00662051" w:rsidR="00DD4B3B" w:rsidP="00DD4B3B" w:rsidRDefault="00DD4B3B" w14:paraId="0724B344" w14:textId="2D1D9BF5">
                      <w:pPr>
                        <w:rPr>
                          <w:rFonts w:ascii="Museo Sans 100" w:hAnsi="Museo Sans 100" w:cs="Arial"/>
                        </w:rPr>
                      </w:pPr>
                      <w:r>
                        <w:rPr>
                          <w:rFonts w:ascii="Museo Sans 100" w:hAnsi="Museo Sans 100" w:cs="Arial"/>
                          <w:b/>
                          <w:bCs/>
                        </w:rPr>
                        <w:t xml:space="preserve">Scan the QR code to </w:t>
                      </w:r>
                      <w:r w:rsidR="005B2855">
                        <w:rPr>
                          <w:rFonts w:ascii="Museo Sans 100" w:hAnsi="Museo Sans 100" w:cs="Arial"/>
                          <w:b/>
                          <w:bCs/>
                        </w:rPr>
                        <w:t xml:space="preserve">see self-drive mode option activated in a TESLA vehicle. The video demonstrates the car driving in several settings without the aid of the driver. </w:t>
                      </w:r>
                      <w:r>
                        <w:rPr>
                          <w:rFonts w:ascii="Museo Sans 100" w:hAnsi="Museo Sans 100" w:cs="Arial"/>
                          <w:b/>
                          <w:bCs/>
                        </w:rPr>
                        <w:t xml:space="preserve"> </w:t>
                      </w:r>
                    </w:p>
                  </w:txbxContent>
                </v:textbox>
                <w10:wrap anchorx="margin"/>
              </v:shape>
            </w:pict>
          </mc:Fallback>
        </mc:AlternateContent>
      </w:r>
      <w:r w:rsidR="005B2855">
        <w:rPr>
          <w:noProof/>
        </w:rPr>
        <w:drawing>
          <wp:anchor distT="0" distB="0" distL="114300" distR="114300" simplePos="0" relativeHeight="251678720" behindDoc="0" locked="0" layoutInCell="1" allowOverlap="1" wp14:anchorId="531117BF" wp14:editId="1F1C67FC">
            <wp:simplePos x="0" y="0"/>
            <wp:positionH relativeFrom="column">
              <wp:posOffset>-292100</wp:posOffset>
            </wp:positionH>
            <wp:positionV relativeFrom="paragraph">
              <wp:posOffset>1637665</wp:posOffset>
            </wp:positionV>
            <wp:extent cx="1905000" cy="19050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0505D" w:rsidSect="00C40FE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B3B"/>
    <w:rsid w:val="0021163D"/>
    <w:rsid w:val="005B2855"/>
    <w:rsid w:val="006C73BF"/>
    <w:rsid w:val="00A7257E"/>
    <w:rsid w:val="00B23118"/>
    <w:rsid w:val="00C40FE9"/>
    <w:rsid w:val="00C86DF8"/>
    <w:rsid w:val="00D83C6F"/>
    <w:rsid w:val="00DD4B3B"/>
    <w:rsid w:val="00F0505D"/>
    <w:rsid w:val="53F284E3"/>
    <w:rsid w:val="61CACF15"/>
    <w:rsid w:val="6D7A5503"/>
    <w:rsid w:val="72614E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8F927"/>
  <w15:chartTrackingRefBased/>
  <w15:docId w15:val="{358D7C37-6949-48EA-B4D1-40524461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058A9737-BFD4-41E9-920A-0ABAC064C041}"/>
</file>

<file path=customXml/itemProps2.xml><?xml version="1.0" encoding="utf-8"?>
<ds:datastoreItem xmlns:ds="http://schemas.openxmlformats.org/officeDocument/2006/customXml" ds:itemID="{6950D532-C31A-41E2-9CCF-B1F575168FCC}">
  <ds:schemaRefs>
    <ds:schemaRef ds:uri="http://schemas.microsoft.com/sharepoint/v3/contenttype/forms"/>
  </ds:schemaRefs>
</ds:datastoreItem>
</file>

<file path=customXml/itemProps3.xml><?xml version="1.0" encoding="utf-8"?>
<ds:datastoreItem xmlns:ds="http://schemas.openxmlformats.org/officeDocument/2006/customXml" ds:itemID="{5B62D394-9D03-4DEB-98A1-E115DF2B825F}">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Words>
  <Characters>74</Characters>
  <Application>Microsoft Office Word</Application>
  <DocSecurity>0</DocSecurity>
  <Lines>1</Lines>
  <Paragraphs>1</Paragraphs>
  <ScaleCrop>false</ScaleCrop>
  <Company/>
  <LinksUpToDate>false</LinksUpToDate>
  <CharactersWithSpaces>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2022-11-09T16:24:00Z</dcterms:created>
  <dcterms:modified xsi:type="dcterms:W3CDTF">2024-03-05T15:11:00Z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514900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